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A6" w:rsidRDefault="000815A6" w:rsidP="000815A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0815A6" w:rsidRPr="00CA3BCB" w:rsidRDefault="000815A6" w:rsidP="000815A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815A6" w:rsidRPr="00CA3BCB" w:rsidRDefault="000815A6" w:rsidP="00E97D2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0815A6" w:rsidRPr="00CA3BCB" w:rsidRDefault="000815A6" w:rsidP="00E97D2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0815A6" w:rsidRPr="00CA3BCB" w:rsidRDefault="000815A6" w:rsidP="00E97D2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Ratio, Rate and Proportion</w:t>
      </w:r>
    </w:p>
    <w:p w:rsidR="000815A6" w:rsidRPr="00CA3BCB" w:rsidRDefault="000815A6" w:rsidP="00E97D2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0815A6" w:rsidRPr="008A1E19" w:rsidRDefault="000815A6" w:rsidP="00E97D2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8A1E19">
        <w:rPr>
          <w:rFonts w:ascii="Times New Roman" w:hAnsi="Times New Roman" w:cs="Times New Roman"/>
          <w:sz w:val="24"/>
        </w:rPr>
        <w:t>[SLO: M -06 - A -11] Express one quantity as a percentage of another, compare two quantities by percentage and increase or decrease a quantity by a given percentage.</w:t>
      </w:r>
    </w:p>
    <w:p w:rsidR="000815A6" w:rsidRPr="00CA3BCB" w:rsidRDefault="000815A6" w:rsidP="00E97D2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0815A6" w:rsidRPr="00CA3BCB" w:rsidRDefault="000815A6" w:rsidP="00E97D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0815A6" w:rsidRPr="00CA3BCB" w:rsidRDefault="000815A6" w:rsidP="00E97D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E19">
        <w:rPr>
          <w:rFonts w:ascii="Times New Roman" w:hAnsi="Times New Roman" w:cs="Times New Roman"/>
          <w:sz w:val="24"/>
          <w:szCs w:val="24"/>
        </w:rPr>
        <w:t>Aslam</w:t>
      </w:r>
      <w:proofErr w:type="spellEnd"/>
      <w:r w:rsidR="008A1E19">
        <w:rPr>
          <w:rFonts w:ascii="Times New Roman" w:hAnsi="Times New Roman" w:cs="Times New Roman"/>
          <w:sz w:val="24"/>
          <w:szCs w:val="24"/>
        </w:rPr>
        <w:t xml:space="preserve"> ate </w:t>
      </w:r>
      <w:r w:rsidR="00B35710" w:rsidRPr="008A1E1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33.3pt" o:ole="">
            <v:imagedata r:id="rId6" o:title=""/>
          </v:shape>
          <o:OLEObject Type="Embed" ProgID="Equation.3" ShapeID="_x0000_i1025" DrawAspect="Content" ObjectID="_1734537335" r:id="rId7"/>
        </w:object>
      </w:r>
      <w:proofErr w:type="spellStart"/>
      <w:proofErr w:type="gramStart"/>
      <w:r w:rsidR="00B35710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="00B35710">
        <w:rPr>
          <w:rFonts w:ascii="Times New Roman" w:hAnsi="Times New Roman" w:cs="Times New Roman"/>
          <w:sz w:val="24"/>
          <w:szCs w:val="24"/>
        </w:rPr>
        <w:t xml:space="preserve"> part </w:t>
      </w:r>
      <w:r w:rsidR="008A1E19">
        <w:rPr>
          <w:rFonts w:ascii="Times New Roman" w:hAnsi="Times New Roman" w:cs="Times New Roman"/>
          <w:sz w:val="24"/>
          <w:szCs w:val="24"/>
        </w:rPr>
        <w:t>of cake and</w:t>
      </w:r>
      <w:r w:rsidR="00B35710">
        <w:rPr>
          <w:rFonts w:ascii="Times New Roman" w:hAnsi="Times New Roman" w:cs="Times New Roman"/>
          <w:sz w:val="24"/>
          <w:szCs w:val="24"/>
        </w:rPr>
        <w:t xml:space="preserve"> Hina ate</w:t>
      </w:r>
      <w:r w:rsidR="008A1E19">
        <w:rPr>
          <w:rFonts w:ascii="Times New Roman" w:hAnsi="Times New Roman" w:cs="Times New Roman"/>
          <w:sz w:val="24"/>
          <w:szCs w:val="24"/>
        </w:rPr>
        <w:t xml:space="preserve"> </w:t>
      </w:r>
      <w:r w:rsidR="00B35710" w:rsidRPr="008A1E1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6" type="#_x0000_t75" style="width:17pt;height:33.3pt" o:ole="">
            <v:imagedata r:id="rId8" o:title=""/>
          </v:shape>
          <o:OLEObject Type="Embed" ProgID="Equation.3" ShapeID="_x0000_i1026" DrawAspect="Content" ObjectID="_1734537336" r:id="rId9"/>
        </w:object>
      </w:r>
      <w:proofErr w:type="spellStart"/>
      <w:r w:rsidR="00B35710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B35710">
        <w:rPr>
          <w:rFonts w:ascii="Times New Roman" w:hAnsi="Times New Roman" w:cs="Times New Roman"/>
          <w:sz w:val="24"/>
          <w:szCs w:val="24"/>
        </w:rPr>
        <w:t xml:space="preserve"> part of </w:t>
      </w:r>
      <w:r w:rsidR="008A1E19">
        <w:rPr>
          <w:rFonts w:ascii="Times New Roman" w:hAnsi="Times New Roman" w:cs="Times New Roman"/>
          <w:sz w:val="24"/>
          <w:szCs w:val="24"/>
        </w:rPr>
        <w:t>the cake</w:t>
      </w:r>
      <w:r w:rsidR="00B35710">
        <w:rPr>
          <w:rFonts w:ascii="Times New Roman" w:hAnsi="Times New Roman" w:cs="Times New Roman"/>
          <w:sz w:val="24"/>
          <w:szCs w:val="24"/>
        </w:rPr>
        <w:t>. Who ate more?</w:t>
      </w:r>
    </w:p>
    <w:p w:rsidR="000815A6" w:rsidRPr="00CA3BCB" w:rsidRDefault="000815A6" w:rsidP="00E97D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0815A6" w:rsidRPr="00CA3BCB" w:rsidRDefault="000815A6" w:rsidP="00E97D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0815A6" w:rsidRPr="00CA3BCB" w:rsidRDefault="000815A6" w:rsidP="000815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0815A6" w:rsidRPr="00B35710" w:rsidRDefault="002667B0" w:rsidP="0008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B0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margin-left:-1.5pt;margin-top:.6pt;width:207.75pt;height:195.55pt;z-index:251747328" filled="f" stroked="f">
            <v:textbox>
              <w:txbxContent>
                <w:p w:rsidR="007C5757" w:rsidRDefault="007C5757" w:rsidP="000815A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Cake eaten by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Aslam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20">
                      <v:shape id="_x0000_i1027" type="#_x0000_t75" style="width:13.6pt;height:33.3pt" o:ole="">
                        <v:imagedata r:id="rId6" o:title=""/>
                      </v:shape>
                      <o:OLEObject Type="Embed" ProgID="Equation.3" ShapeID="_x0000_i1027" DrawAspect="Content" ObjectID="_1734537337" r:id="rId10"/>
                    </w:object>
                  </w:r>
                </w:p>
                <w:p w:rsidR="007C5757" w:rsidRDefault="007C5757" w:rsidP="000815A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Percentage of cake eaten by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Aslam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C5757" w:rsidRDefault="007C5757" w:rsidP="00B35710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440" w:dyaOrig="620">
                      <v:shape id="_x0000_i1028" type="#_x0000_t75" style="width:79.45pt;height:33.3pt" o:ole="">
                        <v:imagedata r:id="rId11" o:title=""/>
                      </v:shape>
                      <o:OLEObject Type="Embed" ProgID="Equation.3" ShapeID="_x0000_i1028" DrawAspect="Content" ObjectID="_1734537338" r:id="rId12"/>
                    </w:object>
                  </w:r>
                </w:p>
                <w:p w:rsidR="007C5757" w:rsidRDefault="007C5757" w:rsidP="00B3571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Cake eaten by Hina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20" w:dyaOrig="620">
                      <v:shape id="_x0000_i1029" type="#_x0000_t75" style="width:17pt;height:33.3pt" o:ole="">
                        <v:imagedata r:id="rId13" o:title=""/>
                      </v:shape>
                      <o:OLEObject Type="Embed" ProgID="Equation.3" ShapeID="_x0000_i1029" DrawAspect="Content" ObjectID="_1734537339" r:id="rId14"/>
                    </w:object>
                  </w:r>
                </w:p>
                <w:p w:rsidR="007C5757" w:rsidRDefault="007C5757" w:rsidP="00B3571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Percentage of cake eaten by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Aslam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C5757" w:rsidRDefault="007C5757" w:rsidP="00E97D2E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540" w:dyaOrig="620">
                      <v:shape id="_x0000_i1030" type="#_x0000_t75" style="width:84.9pt;height:33.3pt" o:ole="">
                        <v:imagedata r:id="rId15" o:title=""/>
                      </v:shape>
                      <o:OLEObject Type="Embed" ProgID="Equation.3" ShapeID="_x0000_i1030" DrawAspect="Content" ObjectID="_1734537340" r:id="rId16"/>
                    </w:object>
                  </w:r>
                </w:p>
                <w:p w:rsidR="007C5757" w:rsidRDefault="007C5757" w:rsidP="000815A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Therefore, Hina ate more cake.</w:t>
                  </w:r>
                </w:p>
                <w:p w:rsidR="007C5757" w:rsidRDefault="007C5757" w:rsidP="000815A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5757" w:rsidRPr="001073D3" w:rsidRDefault="007C5757" w:rsidP="000815A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B35710" w:rsidRDefault="00B35710" w:rsidP="0008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A6" w:rsidRPr="0066036D" w:rsidRDefault="000815A6" w:rsidP="000815A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710">
        <w:rPr>
          <w:rFonts w:ascii="Times New Roman" w:hAnsi="Times New Roman" w:cs="Times New Roman"/>
          <w:sz w:val="24"/>
          <w:szCs w:val="24"/>
        </w:rPr>
        <w:tab/>
      </w:r>
      <w:r w:rsidR="00B35710">
        <w:rPr>
          <w:rFonts w:ascii="Times New Roman" w:hAnsi="Times New Roman" w:cs="Times New Roman"/>
          <w:sz w:val="24"/>
          <w:szCs w:val="24"/>
        </w:rPr>
        <w:tab/>
      </w:r>
      <w:r w:rsidR="00B35710">
        <w:rPr>
          <w:rFonts w:ascii="Times New Roman" w:hAnsi="Times New Roman" w:cs="Times New Roman"/>
          <w:sz w:val="24"/>
          <w:szCs w:val="24"/>
        </w:rPr>
        <w:tab/>
      </w:r>
    </w:p>
    <w:p w:rsidR="000815A6" w:rsidRDefault="000815A6" w:rsidP="000815A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35710">
        <w:rPr>
          <w:rFonts w:ascii="Times New Roman" w:hAnsi="Times New Roman" w:cs="Times New Roman"/>
          <w:sz w:val="24"/>
          <w:szCs w:val="24"/>
        </w:rPr>
        <w:tab/>
      </w:r>
      <w:r w:rsidR="00E97D2E">
        <w:rPr>
          <w:rFonts w:ascii="Times New Roman" w:hAnsi="Times New Roman" w:cs="Times New Roman"/>
          <w:sz w:val="24"/>
          <w:szCs w:val="24"/>
        </w:rPr>
        <w:t xml:space="preserve">Conversion of fraction into percentage  </w:t>
      </w:r>
      <w:r w:rsidR="00E97D2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E97D2E">
        <w:rPr>
          <w:rFonts w:ascii="Times New Roman" w:hAnsi="Times New Roman" w:cs="Times New Roman"/>
          <w:sz w:val="24"/>
          <w:szCs w:val="24"/>
        </w:rPr>
        <w:t>2</w:t>
      </w:r>
    </w:p>
    <w:p w:rsidR="000815A6" w:rsidRDefault="000815A6" w:rsidP="000815A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97D2E" w:rsidRDefault="000815A6" w:rsidP="000815A6">
      <w:pPr>
        <w:spacing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710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0815A6" w:rsidRPr="000815A6" w:rsidRDefault="000815A6" w:rsidP="00E97D2E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7D2E" w:rsidRDefault="00E97D2E" w:rsidP="0008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Conversion of fraction into percentage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02</w:t>
      </w:r>
    </w:p>
    <w:p w:rsidR="00E97D2E" w:rsidRPr="00E97D2E" w:rsidRDefault="00E97D2E" w:rsidP="0008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7D2E">
        <w:rPr>
          <w:rFonts w:ascii="Times New Roman" w:hAnsi="Times New Roman" w:cs="Times New Roman"/>
          <w:sz w:val="24"/>
          <w:szCs w:val="24"/>
        </w:rPr>
        <w:t>Writing result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01</w:t>
      </w:r>
    </w:p>
    <w:p w:rsidR="000815A6" w:rsidRPr="007A00AE" w:rsidRDefault="000815A6" w:rsidP="00081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0815A6" w:rsidRPr="00CA3BCB" w:rsidRDefault="000815A6" w:rsidP="000815A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0815A6" w:rsidRPr="00CA3BCB" w:rsidRDefault="000815A6" w:rsidP="000815A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815A6" w:rsidRPr="00CA3BCB" w:rsidRDefault="000815A6" w:rsidP="0008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815A6" w:rsidRPr="00CA3BCB" w:rsidRDefault="000815A6" w:rsidP="00081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5A6" w:rsidRDefault="000815A6" w:rsidP="000815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13820" w:rsidRDefault="00313820" w:rsidP="0031382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13820" w:rsidRPr="00CA3BCB" w:rsidRDefault="00313820" w:rsidP="003138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13820" w:rsidRPr="00CA3BCB" w:rsidRDefault="00313820" w:rsidP="003138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313820" w:rsidRPr="00CA3BCB" w:rsidRDefault="00313820" w:rsidP="003138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13820" w:rsidRPr="00CA3BCB" w:rsidRDefault="00313820" w:rsidP="0031382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Ratio, Rate and Proportion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313820" w:rsidRPr="008A1E19" w:rsidRDefault="00313820" w:rsidP="00313820">
      <w:pPr>
        <w:spacing w:after="0" w:line="276" w:lineRule="auto"/>
        <w:rPr>
          <w:rFonts w:ascii="Times New Roman" w:hAnsi="Times New Roman" w:cs="Times New Roman"/>
          <w:sz w:val="24"/>
        </w:rPr>
      </w:pPr>
      <w:r w:rsidRPr="008A1E19">
        <w:rPr>
          <w:rFonts w:ascii="Times New Roman" w:hAnsi="Times New Roman" w:cs="Times New Roman"/>
          <w:sz w:val="24"/>
        </w:rPr>
        <w:t>[SLO: M -06 - A -11] Express one quantity as a percentage of another, compare two quantities by percentage and increase or decrease a quantity by a given percentage.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78B">
        <w:rPr>
          <w:rFonts w:ascii="Times New Roman" w:hAnsi="Times New Roman" w:cs="Times New Roman"/>
          <w:sz w:val="24"/>
          <w:szCs w:val="24"/>
        </w:rPr>
        <w:t xml:space="preserve">Salary of Dr Muhammad </w:t>
      </w:r>
      <w:proofErr w:type="spellStart"/>
      <w:r w:rsidR="004E578B">
        <w:rPr>
          <w:rFonts w:ascii="Times New Roman" w:hAnsi="Times New Roman" w:cs="Times New Roman"/>
          <w:sz w:val="24"/>
          <w:szCs w:val="24"/>
        </w:rPr>
        <w:t>Akram</w:t>
      </w:r>
      <w:proofErr w:type="spellEnd"/>
      <w:r w:rsidR="004E578B">
        <w:rPr>
          <w:rFonts w:ascii="Times New Roman" w:hAnsi="Times New Roman" w:cs="Times New Roman"/>
          <w:sz w:val="24"/>
          <w:szCs w:val="24"/>
        </w:rPr>
        <w:t xml:space="preserve"> is 60000 rupees. His salary is increased by 30%. Find his new salary.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313820" w:rsidRPr="00CA3BCB" w:rsidRDefault="00313820" w:rsidP="003138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313820" w:rsidRPr="00B35710" w:rsidRDefault="002667B0" w:rsidP="0031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B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6" type="#_x0000_t202" style="position:absolute;margin-left:-8.25pt;margin-top:-.15pt;width:226.5pt;height:154.3pt;z-index:251749376" filled="f" stroked="f">
            <v:textbox>
              <w:txbxContent>
                <w:p w:rsidR="007C5757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Salary of Dr 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Akram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Rs.60000</w:t>
                  </w:r>
                </w:p>
                <w:p w:rsidR="007C5757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Increase in the salary = 30% of Rs.60000</w:t>
                  </w:r>
                </w:p>
                <w:p w:rsidR="007C5757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240" w:dyaOrig="620">
                      <v:shape id="_x0000_i1031" type="#_x0000_t75" style="width:67.9pt;height:33.3pt" o:ole="">
                        <v:imagedata r:id="rId17" o:title=""/>
                      </v:shape>
                      <o:OLEObject Type="Embed" ProgID="Equation.3" ShapeID="_x0000_i1031" DrawAspect="Content" ObjectID="_1734537341" r:id="rId18"/>
                    </w:object>
                  </w:r>
                </w:p>
                <w:p w:rsidR="007C5757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= Rs.18000</w:t>
                  </w:r>
                </w:p>
                <w:p w:rsidR="007C5757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5757" w:rsidRDefault="007C5757" w:rsidP="004E578B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New salary of Dr 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Akram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C5757" w:rsidRDefault="007C5757" w:rsidP="004E578B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= Rs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 + 18000)</w:t>
                  </w:r>
                </w:p>
                <w:p w:rsidR="007C5757" w:rsidRDefault="007C5757" w:rsidP="004E578B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= Rs.78000</w:t>
                  </w:r>
                </w:p>
                <w:p w:rsidR="007C5757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5757" w:rsidRPr="001073D3" w:rsidRDefault="007C5757" w:rsidP="0031382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313820" w:rsidRDefault="00313820" w:rsidP="00313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820" w:rsidRPr="0066036D" w:rsidRDefault="00313820" w:rsidP="0031382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3820" w:rsidRDefault="00313820" w:rsidP="0031382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016D6">
        <w:rPr>
          <w:rFonts w:ascii="Times New Roman" w:hAnsi="Times New Roman" w:cs="Times New Roman"/>
          <w:sz w:val="24"/>
          <w:szCs w:val="24"/>
        </w:rPr>
        <w:t xml:space="preserve">                    Finding increase in the salary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0</w:t>
      </w:r>
      <w:r w:rsidR="003016D6">
        <w:rPr>
          <w:rFonts w:ascii="Times New Roman" w:hAnsi="Times New Roman" w:cs="Times New Roman"/>
          <w:sz w:val="24"/>
          <w:szCs w:val="24"/>
        </w:rPr>
        <w:t>3</w:t>
      </w:r>
    </w:p>
    <w:p w:rsidR="00313820" w:rsidRDefault="00313820" w:rsidP="0031382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3820" w:rsidRDefault="00313820" w:rsidP="00313820">
      <w:pPr>
        <w:spacing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313820" w:rsidRPr="000815A6" w:rsidRDefault="00313820" w:rsidP="00313820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6D6">
        <w:rPr>
          <w:rFonts w:ascii="Times New Roman" w:hAnsi="Times New Roman" w:cs="Times New Roman"/>
          <w:sz w:val="24"/>
          <w:szCs w:val="24"/>
        </w:rPr>
        <w:tab/>
        <w:t xml:space="preserve">        Finding new salary  </w:t>
      </w:r>
      <w:r w:rsidR="003016D6">
        <w:rPr>
          <w:rFonts w:ascii="Times New Roman" w:hAnsi="Times New Roman" w:cs="Times New Roman"/>
          <w:sz w:val="24"/>
          <w:szCs w:val="24"/>
        </w:rPr>
        <w:tab/>
        <w:t xml:space="preserve">                  02</w:t>
      </w:r>
    </w:p>
    <w:p w:rsidR="00313820" w:rsidRPr="00E97D2E" w:rsidRDefault="00313820" w:rsidP="0030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3820" w:rsidRPr="007A00AE" w:rsidRDefault="00313820" w:rsidP="00313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13820" w:rsidRPr="00CA3BCB" w:rsidRDefault="00313820" w:rsidP="0031382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13820" w:rsidRPr="00CA3BCB" w:rsidRDefault="00313820" w:rsidP="0031382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13820" w:rsidRPr="00CA3BCB" w:rsidRDefault="00313820" w:rsidP="00313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13820" w:rsidRPr="00CA3BCB" w:rsidRDefault="00313820" w:rsidP="00313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820" w:rsidRDefault="00313820" w:rsidP="003138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815A6" w:rsidRDefault="000815A6" w:rsidP="000815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8EE" w:rsidRDefault="005F58EE" w:rsidP="003016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79" w:rsidRPr="00CA3BCB" w:rsidRDefault="001F2D79" w:rsidP="001F2D7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1F2D79" w:rsidRPr="00CA3BCB" w:rsidRDefault="001F2D79" w:rsidP="001F2D7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F2D79" w:rsidRPr="00CA3BCB" w:rsidRDefault="001F2D79" w:rsidP="001F2D7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1F2D79" w:rsidRPr="00CA3BCB" w:rsidRDefault="001F2D79" w:rsidP="001F2D7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1F2D79" w:rsidRPr="00CA3BCB" w:rsidRDefault="001F2D79" w:rsidP="001F2D79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Ratio, rate and percentage</w:t>
      </w:r>
    </w:p>
    <w:p w:rsidR="001F2D79" w:rsidRPr="00CA3BCB" w:rsidRDefault="001F2D79" w:rsidP="001F2D7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1F2D79" w:rsidRDefault="001F2D79" w:rsidP="001F2D79">
      <w:pPr>
        <w:spacing w:line="240" w:lineRule="auto"/>
        <w:rPr>
          <w:rFonts w:ascii="Times New Roman" w:hAnsi="Times New Roman" w:cs="Times New Roman"/>
          <w:sz w:val="24"/>
        </w:rPr>
      </w:pPr>
      <w:r w:rsidRPr="008A1E19">
        <w:rPr>
          <w:rFonts w:ascii="Times New Roman" w:hAnsi="Times New Roman" w:cs="Times New Roman"/>
          <w:sz w:val="24"/>
        </w:rPr>
        <w:t>Express one quantity as a percentage of another, compare two quantities by percentage and increase or decrease a quantity by a given percentage.</w:t>
      </w:r>
    </w:p>
    <w:p w:rsidR="001F2D79" w:rsidRPr="008F3E0D" w:rsidRDefault="001F2D79" w:rsidP="001F2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2D79" w:rsidRPr="00CA3BCB" w:rsidRDefault="001F2D79" w:rsidP="001F2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1F2D79" w:rsidRDefault="001F2D79" w:rsidP="001F2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1F2D79" w:rsidRPr="005E693A" w:rsidRDefault="001F2D79" w:rsidP="001F2D79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Alia solved 12 questions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solved 20 questions. Express 12 as a percentage of 20.</w:t>
      </w:r>
    </w:p>
    <w:p w:rsidR="001F2D79" w:rsidRPr="00CA3BCB" w:rsidRDefault="001F2D79" w:rsidP="001F2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1F2D79" w:rsidRPr="005E693A" w:rsidRDefault="001F2D79" w:rsidP="001F2D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F17C6D">
        <w:rPr>
          <w:rFonts w:ascii="Times New Roman" w:hAnsi="Times New Roman" w:cs="Times New Roman"/>
          <w:position w:val="-4"/>
          <w:sz w:val="24"/>
          <w:szCs w:val="24"/>
        </w:rPr>
        <w:t>8</w:t>
      </w:r>
      <w:r>
        <w:rPr>
          <w:rFonts w:ascii="Times New Roman" w:hAnsi="Times New Roman" w:cs="Times New Roman"/>
          <w:position w:val="-4"/>
          <w:sz w:val="24"/>
          <w:szCs w:val="24"/>
        </w:rPr>
        <w:t>0%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1F2D79" w:rsidRPr="005E693A" w:rsidRDefault="001F2D79" w:rsidP="001F2D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F17C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0%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1F2D79" w:rsidRPr="005E693A" w:rsidRDefault="001F2D79" w:rsidP="001F2D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60%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D79" w:rsidRPr="005E693A" w:rsidRDefault="001F2D79" w:rsidP="001F2D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 </w:t>
      </w:r>
      <w:r w:rsidR="00F17C6D">
        <w:rPr>
          <w:rFonts w:ascii="Times New Roman" w:hAnsi="Times New Roman" w:cs="Times New Roman"/>
          <w:position w:val="-4"/>
          <w:sz w:val="24"/>
          <w:szCs w:val="24"/>
        </w:rPr>
        <w:t>5</w:t>
      </w:r>
      <w:r>
        <w:rPr>
          <w:rFonts w:ascii="Times New Roman" w:hAnsi="Times New Roman" w:cs="Times New Roman"/>
          <w:position w:val="-4"/>
          <w:sz w:val="24"/>
          <w:szCs w:val="24"/>
        </w:rPr>
        <w:t>0%</w: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D79" w:rsidRPr="005E693A" w:rsidRDefault="001F2D79" w:rsidP="001F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F2D79" w:rsidRPr="00CA3BCB" w:rsidRDefault="001F2D79" w:rsidP="001F2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1F2D79" w:rsidRDefault="001F2D79" w:rsidP="001F2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1F2D79">
        <w:rPr>
          <w:rFonts w:ascii="Times New Roman" w:hAnsi="Times New Roman" w:cs="Times New Roman"/>
          <w:sz w:val="24"/>
          <w:szCs w:val="24"/>
        </w:rPr>
        <w:t>distracter</w:t>
      </w:r>
      <w:r>
        <w:rPr>
          <w:rFonts w:ascii="Times New Roman" w:hAnsi="Times New Roman" w:cs="Times New Roman"/>
          <w:sz w:val="24"/>
          <w:szCs w:val="24"/>
        </w:rPr>
        <w:t xml:space="preserve">s are expressed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percentage which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nearer to key.</w:t>
      </w:r>
    </w:p>
    <w:p w:rsidR="001F2D79" w:rsidRPr="00CA3BCB" w:rsidRDefault="001F2D79" w:rsidP="001F2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F2D79" w:rsidRPr="00CA3BCB" w:rsidRDefault="001F2D79" w:rsidP="001F2D79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1F2D79" w:rsidRPr="00CA3BCB" w:rsidRDefault="001F2D79" w:rsidP="001F2D79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2D79" w:rsidRPr="00CA3BCB" w:rsidRDefault="001F2D79" w:rsidP="001F2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D79" w:rsidRPr="00CA3BCB" w:rsidRDefault="001F2D79" w:rsidP="001F2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D79" w:rsidRDefault="001F2D79" w:rsidP="001F2D79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F2D79" w:rsidRDefault="001F2D79" w:rsidP="001F2D7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79" w:rsidRDefault="001F2D79" w:rsidP="001F2D79">
      <w:pPr>
        <w:rPr>
          <w:rFonts w:ascii="Times New Roman" w:hAnsi="Times New Roman" w:cs="Times New Roman"/>
          <w:b/>
          <w:sz w:val="28"/>
          <w:szCs w:val="24"/>
        </w:rPr>
      </w:pPr>
    </w:p>
    <w:p w:rsidR="00D80BFA" w:rsidRDefault="00D80BFA" w:rsidP="00D80BFA">
      <w:pPr>
        <w:tabs>
          <w:tab w:val="left" w:pos="735"/>
          <w:tab w:val="left" w:pos="2989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BFA" w:rsidRDefault="00D80BFA" w:rsidP="00D80BFA">
      <w:pPr>
        <w:tabs>
          <w:tab w:val="left" w:pos="735"/>
          <w:tab w:val="left" w:pos="2989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D80BFA" w:rsidRPr="00CA3BCB" w:rsidRDefault="00D80BFA" w:rsidP="00D80BF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F576B" w:rsidRDefault="00D80BFA" w:rsidP="00D80BF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D80BFA" w:rsidRPr="00CA3BCB" w:rsidRDefault="00D80BFA" w:rsidP="00D80BF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D80BFA" w:rsidRPr="00CA3BCB" w:rsidRDefault="00D80BFA" w:rsidP="00D80BFA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Ratio, Rate and Proportion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D80BFA" w:rsidRPr="00D80BFA" w:rsidRDefault="00D80BFA" w:rsidP="00D80BFA">
      <w:pPr>
        <w:tabs>
          <w:tab w:val="left" w:pos="735"/>
          <w:tab w:val="left" w:pos="2989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80BFA">
        <w:rPr>
          <w:rFonts w:ascii="Times New Roman" w:hAnsi="Times New Roman" w:cs="Times New Roman"/>
          <w:sz w:val="24"/>
        </w:rPr>
        <w:t>[SLO: M -06 - A -13] Explain rate as a comparison of two quantities where one quantity is 1.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Comprehension  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BB8">
        <w:rPr>
          <w:rFonts w:ascii="Times New Roman" w:hAnsi="Times New Roman" w:cs="Times New Roman"/>
          <w:sz w:val="24"/>
          <w:szCs w:val="24"/>
        </w:rPr>
        <w:t>Cost of 20 chocolate bars is Rs.600. What is the cost of 2.5 dozen bars?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D80BFA" w:rsidRPr="00CA3BCB" w:rsidRDefault="00D80BFA" w:rsidP="00D80B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D80BFA" w:rsidRPr="00B35710" w:rsidRDefault="002667B0" w:rsidP="00D80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B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4" type="#_x0000_t202" style="position:absolute;margin-left:-8.25pt;margin-top:-.15pt;width:226.5pt;height:127.6pt;z-index:251756544" filled="f" stroked="f">
            <v:textbox>
              <w:txbxContent>
                <w:p w:rsidR="00D80BFA" w:rsidRDefault="00F40BB8" w:rsidP="00D80BFA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2.5 dozen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30 bars</w:t>
                  </w:r>
                </w:p>
                <w:p w:rsidR="00F40BB8" w:rsidRDefault="00F40BB8" w:rsidP="00D80BFA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of 20 chocolate bars = Rs.600</w:t>
                  </w:r>
                </w:p>
                <w:p w:rsidR="00F40BB8" w:rsidRDefault="00F40BB8" w:rsidP="00F40BB8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Cost of 1 chocolate bar    = Rs. </w:t>
                  </w:r>
                  <w:r w:rsidRPr="00F40BB8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80" w:dyaOrig="620">
                      <v:shape id="_x0000_i1032" type="#_x0000_t75" style="width:23.75pt;height:31.25pt" o:ole="">
                        <v:imagedata r:id="rId19" o:title=""/>
                      </v:shape>
                      <o:OLEObject Type="Embed" ProgID="Equation.3" ShapeID="_x0000_i1032" DrawAspect="Content" ObjectID="_1734537342" r:id="rId20"/>
                    </w:object>
                  </w:r>
                </w:p>
                <w:p w:rsidR="00F40BB8" w:rsidRDefault="00F40BB8" w:rsidP="00F40BB8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of 30 chocolate bars = Rs.</w:t>
                  </w:r>
                  <w:r w:rsidRPr="00F40BB8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900" w:dyaOrig="620">
                      <v:shape id="_x0000_i1033" type="#_x0000_t75" style="width:44.85pt;height:31.25pt" o:ole="">
                        <v:imagedata r:id="rId21" o:title=""/>
                      </v:shape>
                      <o:OLEObject Type="Embed" ProgID="Equation.3" ShapeID="_x0000_i1033" DrawAspect="Content" ObjectID="_1734537343" r:id="rId22"/>
                    </w:object>
                  </w:r>
                </w:p>
                <w:p w:rsidR="00F40BB8" w:rsidRDefault="00F40BB8" w:rsidP="00D80BFA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= Rs.900</w:t>
                  </w:r>
                </w:p>
                <w:p w:rsidR="00D80BFA" w:rsidRPr="001073D3" w:rsidRDefault="00D80BFA" w:rsidP="00D80BFA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D80BFA">
        <w:rPr>
          <w:rFonts w:ascii="Times New Roman" w:hAnsi="Times New Roman" w:cs="Times New Roman"/>
          <w:sz w:val="24"/>
          <w:szCs w:val="24"/>
        </w:rPr>
        <w:tab/>
      </w:r>
      <w:r w:rsidR="00D80BFA">
        <w:rPr>
          <w:rFonts w:ascii="Times New Roman" w:hAnsi="Times New Roman" w:cs="Times New Roman"/>
          <w:sz w:val="24"/>
          <w:szCs w:val="24"/>
        </w:rPr>
        <w:tab/>
      </w:r>
      <w:r w:rsidR="00D80BFA">
        <w:rPr>
          <w:rFonts w:ascii="Times New Roman" w:hAnsi="Times New Roman" w:cs="Times New Roman"/>
          <w:sz w:val="24"/>
          <w:szCs w:val="24"/>
        </w:rPr>
        <w:tab/>
      </w:r>
      <w:r w:rsidR="00D80BFA">
        <w:rPr>
          <w:rFonts w:ascii="Times New Roman" w:hAnsi="Times New Roman" w:cs="Times New Roman"/>
          <w:sz w:val="24"/>
          <w:szCs w:val="24"/>
        </w:rPr>
        <w:tab/>
      </w:r>
    </w:p>
    <w:p w:rsidR="00D80BFA" w:rsidRDefault="00D80BFA" w:rsidP="00D80B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0BB8">
        <w:rPr>
          <w:rFonts w:ascii="Times New Roman" w:hAnsi="Times New Roman" w:cs="Times New Roman"/>
          <w:sz w:val="24"/>
          <w:szCs w:val="24"/>
        </w:rPr>
        <w:t>Conversion of dozens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40BB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58EE">
        <w:rPr>
          <w:rFonts w:ascii="Times New Roman" w:hAnsi="Times New Roman" w:cs="Times New Roman"/>
          <w:sz w:val="24"/>
          <w:szCs w:val="24"/>
        </w:rPr>
        <w:t>01</w:t>
      </w:r>
    </w:p>
    <w:p w:rsidR="00D80BFA" w:rsidRPr="0066036D" w:rsidRDefault="00D80BFA" w:rsidP="00D80B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Finding </w:t>
      </w:r>
      <w:r w:rsidR="00F40BB8">
        <w:rPr>
          <w:rFonts w:ascii="Times New Roman" w:hAnsi="Times New Roman" w:cs="Times New Roman"/>
          <w:sz w:val="24"/>
          <w:szCs w:val="24"/>
        </w:rPr>
        <w:t>cost of 1 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</w:t>
      </w:r>
      <w:r w:rsidR="00F40BB8">
        <w:rPr>
          <w:rFonts w:ascii="Times New Roman" w:hAnsi="Times New Roman" w:cs="Times New Roman"/>
          <w:sz w:val="24"/>
          <w:szCs w:val="24"/>
        </w:rPr>
        <w:t>2</w:t>
      </w:r>
    </w:p>
    <w:p w:rsidR="00D80BFA" w:rsidRDefault="00D80BFA" w:rsidP="00D80B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Finding </w:t>
      </w:r>
      <w:r w:rsidR="00F40BB8">
        <w:rPr>
          <w:rFonts w:ascii="Times New Roman" w:hAnsi="Times New Roman" w:cs="Times New Roman"/>
          <w:sz w:val="24"/>
          <w:szCs w:val="24"/>
        </w:rPr>
        <w:t>cost of 30 bars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0</w:t>
      </w:r>
      <w:r w:rsidR="00F40BB8">
        <w:rPr>
          <w:rFonts w:ascii="Times New Roman" w:hAnsi="Times New Roman" w:cs="Times New Roman"/>
          <w:sz w:val="24"/>
          <w:szCs w:val="24"/>
        </w:rPr>
        <w:t>2</w:t>
      </w:r>
    </w:p>
    <w:p w:rsidR="00D80BFA" w:rsidRDefault="00D80BFA" w:rsidP="00D80BF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80BFA" w:rsidRDefault="00D80BFA" w:rsidP="00D80BFA">
      <w:pPr>
        <w:spacing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D80BFA" w:rsidRPr="005F58EE" w:rsidRDefault="00D80BFA" w:rsidP="00D80BFA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0BFA" w:rsidRPr="007A00AE" w:rsidRDefault="00D80BFA" w:rsidP="00D80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80BFA" w:rsidRPr="00CA3BCB" w:rsidRDefault="00D80BFA" w:rsidP="00D80BFA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D80BFA" w:rsidRPr="00CA3BCB" w:rsidRDefault="00D80BFA" w:rsidP="00D80BFA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80BFA" w:rsidRPr="00CA3BCB" w:rsidRDefault="00D80BFA" w:rsidP="00D80B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80BFA" w:rsidRPr="00CA3BCB" w:rsidRDefault="00D80BFA" w:rsidP="00D80B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BFA" w:rsidRDefault="00D80BFA" w:rsidP="00D80B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80BFA" w:rsidRDefault="00D80BFA" w:rsidP="00D80BFA">
      <w:pPr>
        <w:rPr>
          <w:rFonts w:ascii="Times New Roman" w:hAnsi="Times New Roman" w:cs="Times New Roman"/>
          <w:b/>
          <w:sz w:val="28"/>
          <w:szCs w:val="24"/>
        </w:rPr>
      </w:pPr>
    </w:p>
    <w:p w:rsidR="00D80BFA" w:rsidRDefault="00D80BFA" w:rsidP="00D80BFA">
      <w:pPr>
        <w:rPr>
          <w:rFonts w:ascii="Times New Roman" w:hAnsi="Times New Roman" w:cs="Times New Roman"/>
          <w:b/>
          <w:sz w:val="28"/>
          <w:szCs w:val="24"/>
        </w:rPr>
      </w:pPr>
    </w:p>
    <w:p w:rsidR="00D80BFA" w:rsidRDefault="00D80BFA" w:rsidP="00D80BFA">
      <w:pPr>
        <w:tabs>
          <w:tab w:val="left" w:pos="735"/>
          <w:tab w:val="left" w:pos="2989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BFA" w:rsidRDefault="00D80BFA" w:rsidP="00D80BFA">
      <w:pPr>
        <w:tabs>
          <w:tab w:val="left" w:pos="735"/>
          <w:tab w:val="left" w:pos="2989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6B" w:rsidRDefault="005F576B" w:rsidP="00F40BB8">
      <w:pPr>
        <w:tabs>
          <w:tab w:val="left" w:pos="735"/>
          <w:tab w:val="left" w:pos="2989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D6" w:rsidRDefault="003016D6" w:rsidP="00F40BB8">
      <w:pPr>
        <w:tabs>
          <w:tab w:val="left" w:pos="735"/>
          <w:tab w:val="left" w:pos="2989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3016D6" w:rsidRPr="00CA3BCB" w:rsidRDefault="003016D6" w:rsidP="003016D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016D6" w:rsidRPr="00CA3BCB" w:rsidRDefault="003016D6" w:rsidP="003016D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3016D6" w:rsidRPr="00CA3BCB" w:rsidRDefault="003016D6" w:rsidP="003016D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016D6" w:rsidRPr="00CA3BCB" w:rsidRDefault="003016D6" w:rsidP="003016D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Ratio, Rate and Proportion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EC6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3016D6" w:rsidRPr="003016D6" w:rsidRDefault="003016D6" w:rsidP="003016D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3016D6">
        <w:rPr>
          <w:rFonts w:ascii="Times New Roman" w:hAnsi="Times New Roman" w:cs="Times New Roman"/>
          <w:sz w:val="24"/>
        </w:rPr>
        <w:t xml:space="preserve">[SLO: M -06 - A -12] Solve real-world word problems involving </w:t>
      </w:r>
      <w:r>
        <w:rPr>
          <w:rFonts w:ascii="Times New Roman" w:hAnsi="Times New Roman" w:cs="Times New Roman"/>
          <w:sz w:val="24"/>
        </w:rPr>
        <w:t xml:space="preserve">ratio, rate and </w:t>
      </w:r>
      <w:r w:rsidRPr="003016D6">
        <w:rPr>
          <w:rFonts w:ascii="Times New Roman" w:hAnsi="Times New Roman" w:cs="Times New Roman"/>
          <w:sz w:val="24"/>
        </w:rPr>
        <w:t>percentage.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EC660D">
        <w:rPr>
          <w:rFonts w:ascii="Times New Roman" w:hAnsi="Times New Roman" w:cs="Times New Roman"/>
          <w:sz w:val="24"/>
          <w:szCs w:val="24"/>
        </w:rPr>
        <w:t>Application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07">
        <w:rPr>
          <w:rFonts w:ascii="Times New Roman" w:hAnsi="Times New Roman" w:cs="Times New Roman"/>
          <w:sz w:val="24"/>
          <w:szCs w:val="24"/>
        </w:rPr>
        <w:t>Divide prize money of Rs.</w:t>
      </w:r>
      <w:r w:rsidR="00EB4C1E">
        <w:rPr>
          <w:rFonts w:ascii="Times New Roman" w:hAnsi="Times New Roman" w:cs="Times New Roman"/>
          <w:sz w:val="24"/>
          <w:szCs w:val="24"/>
        </w:rPr>
        <w:t xml:space="preserve">360 among Ahmed, </w:t>
      </w:r>
      <w:proofErr w:type="spellStart"/>
      <w:r w:rsidR="00EB4C1E">
        <w:rPr>
          <w:rFonts w:ascii="Times New Roman" w:hAnsi="Times New Roman" w:cs="Times New Roman"/>
          <w:sz w:val="24"/>
          <w:szCs w:val="24"/>
        </w:rPr>
        <w:t>Abid</w:t>
      </w:r>
      <w:proofErr w:type="spellEnd"/>
      <w:r w:rsidR="00EB4C1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B4C1E">
        <w:rPr>
          <w:rFonts w:ascii="Times New Roman" w:hAnsi="Times New Roman" w:cs="Times New Roman"/>
          <w:sz w:val="24"/>
          <w:szCs w:val="24"/>
        </w:rPr>
        <w:t>Naseem</w:t>
      </w:r>
      <w:proofErr w:type="spellEnd"/>
      <w:r w:rsidR="00EB4C1E">
        <w:rPr>
          <w:rFonts w:ascii="Times New Roman" w:hAnsi="Times New Roman" w:cs="Times New Roman"/>
          <w:sz w:val="24"/>
          <w:szCs w:val="24"/>
        </w:rPr>
        <w:t xml:space="preserve"> such that </w:t>
      </w:r>
      <w:proofErr w:type="spellStart"/>
      <w:r w:rsidR="00EB4C1E">
        <w:rPr>
          <w:rFonts w:ascii="Times New Roman" w:hAnsi="Times New Roman" w:cs="Times New Roman"/>
          <w:sz w:val="24"/>
          <w:szCs w:val="24"/>
        </w:rPr>
        <w:t>Naseem</w:t>
      </w:r>
      <w:proofErr w:type="spellEnd"/>
      <w:r w:rsidR="00EB4C1E">
        <w:rPr>
          <w:rFonts w:ascii="Times New Roman" w:hAnsi="Times New Roman" w:cs="Times New Roman"/>
          <w:sz w:val="24"/>
          <w:szCs w:val="24"/>
        </w:rPr>
        <w:t xml:space="preserve"> gets two times and </w:t>
      </w:r>
      <w:proofErr w:type="spellStart"/>
      <w:r w:rsidR="00EB4C1E">
        <w:rPr>
          <w:rFonts w:ascii="Times New Roman" w:hAnsi="Times New Roman" w:cs="Times New Roman"/>
          <w:sz w:val="24"/>
          <w:szCs w:val="24"/>
        </w:rPr>
        <w:t>Abid</w:t>
      </w:r>
      <w:proofErr w:type="spellEnd"/>
      <w:r w:rsidR="00EB4C1E">
        <w:rPr>
          <w:rFonts w:ascii="Times New Roman" w:hAnsi="Times New Roman" w:cs="Times New Roman"/>
          <w:sz w:val="24"/>
          <w:szCs w:val="24"/>
        </w:rPr>
        <w:t xml:space="preserve"> gets 3 times of the share got by Ahmed.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5F576B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6D6" w:rsidRPr="00CA3BCB" w:rsidRDefault="003016D6" w:rsidP="003016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3016D6" w:rsidRPr="00B35710" w:rsidRDefault="002667B0" w:rsidP="0030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B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7" type="#_x0000_t202" style="position:absolute;margin-left:-8.25pt;margin-top:-.15pt;width:226.5pt;height:138.55pt;z-index:251751424" filled="f" stroked="f">
            <v:textbox>
              <w:txbxContent>
                <w:p w:rsidR="007C5757" w:rsidRDefault="007C5757" w:rsidP="003016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amount = Rs.360</w:t>
                  </w:r>
                </w:p>
                <w:p w:rsidR="007C5757" w:rsidRDefault="007C5757" w:rsidP="003016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Ahmed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Naseeem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 : 2 : 3 </w:t>
                  </w:r>
                </w:p>
                <w:p w:rsidR="007C5757" w:rsidRDefault="007C5757" w:rsidP="003016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Sum of ratios = 1 + 2 + 3 = 6</w:t>
                  </w:r>
                </w:p>
                <w:p w:rsidR="007C5757" w:rsidRDefault="007C5757" w:rsidP="003016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Share of Ahmed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960" w:dyaOrig="620">
                      <v:shape id="_x0000_i1034" type="#_x0000_t75" style="width:52.3pt;height:33.3pt" o:ole="">
                        <v:imagedata r:id="rId23" o:title=""/>
                      </v:shape>
                      <o:OLEObject Type="Embed" ProgID="Equation.3" ShapeID="_x0000_i1034" DrawAspect="Content" ObjectID="_1734537344" r:id="rId24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Rs.60</w:t>
                  </w:r>
                </w:p>
                <w:p w:rsidR="007C5757" w:rsidRDefault="007C5757" w:rsidP="00EB4C1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Share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Naseem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 w:rsidRPr="00EB4C1E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820" w:dyaOrig="279">
                      <v:shape id="_x0000_i1035" type="#_x0000_t75" style="width:44.85pt;height:14.95pt" o:ole="">
                        <v:imagedata r:id="rId25" o:title=""/>
                      </v:shape>
                      <o:OLEObject Type="Embed" ProgID="Equation.3" ShapeID="_x0000_i1035" DrawAspect="Content" ObjectID="_1734537345" r:id="rId26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Rs.120</w:t>
                  </w:r>
                </w:p>
                <w:p w:rsidR="007C5757" w:rsidRDefault="007C5757" w:rsidP="00EB4C1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Share of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Abid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= </w:t>
                  </w:r>
                  <w:r w:rsidRPr="00EB4C1E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800" w:dyaOrig="279">
                      <v:shape id="_x0000_i1036" type="#_x0000_t75" style="width:44.15pt;height:14.95pt" o:ole="">
                        <v:imagedata r:id="rId27" o:title=""/>
                      </v:shape>
                      <o:OLEObject Type="Embed" ProgID="Equation.3" ShapeID="_x0000_i1036" DrawAspect="Content" ObjectID="_1734537346" r:id="rId28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Rs.180</w:t>
                  </w:r>
                </w:p>
                <w:p w:rsidR="007C5757" w:rsidRPr="001073D3" w:rsidRDefault="007C5757" w:rsidP="003016D6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</w:p>
    <w:p w:rsidR="003016D6" w:rsidRDefault="005F58EE" w:rsidP="003016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>Finding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8EE">
        <w:rPr>
          <w:rFonts w:ascii="Times New Roman" w:hAnsi="Times New Roman" w:cs="Times New Roman"/>
          <w:sz w:val="24"/>
          <w:szCs w:val="24"/>
        </w:rPr>
        <w:t>ratio among shares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3016D6" w:rsidRPr="0066036D" w:rsidRDefault="003016D6" w:rsidP="003016D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 xml:space="preserve">Finding sum of ratios </w:t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3016D6" w:rsidRDefault="003016D6" w:rsidP="003016D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5F58EE">
        <w:rPr>
          <w:rFonts w:ascii="Times New Roman" w:hAnsi="Times New Roman" w:cs="Times New Roman"/>
          <w:sz w:val="24"/>
          <w:szCs w:val="24"/>
        </w:rPr>
        <w:t>share of each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F58E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03</w:t>
      </w:r>
    </w:p>
    <w:p w:rsidR="003016D6" w:rsidRDefault="003016D6" w:rsidP="003016D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016D6" w:rsidRDefault="003016D6" w:rsidP="003016D6">
      <w:pPr>
        <w:spacing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3016D6" w:rsidRPr="005F58EE" w:rsidRDefault="003016D6" w:rsidP="005F58EE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16D6" w:rsidRPr="007A00AE" w:rsidRDefault="003016D6" w:rsidP="0030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016D6" w:rsidRPr="00CA3BCB" w:rsidRDefault="003016D6" w:rsidP="003016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016D6" w:rsidRPr="00CA3BCB" w:rsidRDefault="003016D6" w:rsidP="003016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016D6" w:rsidRPr="00CA3BCB" w:rsidRDefault="003016D6" w:rsidP="003016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016D6" w:rsidRPr="00CA3BCB" w:rsidRDefault="003016D6" w:rsidP="003016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6D6" w:rsidRDefault="003016D6" w:rsidP="003016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815A6" w:rsidRDefault="000815A6" w:rsidP="000815A6">
      <w:pPr>
        <w:rPr>
          <w:rFonts w:ascii="Times New Roman" w:hAnsi="Times New Roman" w:cs="Times New Roman"/>
          <w:b/>
          <w:sz w:val="28"/>
          <w:szCs w:val="24"/>
        </w:rPr>
      </w:pPr>
    </w:p>
    <w:p w:rsidR="005F58EE" w:rsidRDefault="005F58EE" w:rsidP="000815A6">
      <w:pPr>
        <w:rPr>
          <w:rFonts w:ascii="Times New Roman" w:hAnsi="Times New Roman" w:cs="Times New Roman"/>
          <w:b/>
          <w:sz w:val="28"/>
          <w:szCs w:val="24"/>
        </w:rPr>
      </w:pPr>
    </w:p>
    <w:p w:rsidR="005F58EE" w:rsidRDefault="005F58EE" w:rsidP="000815A6">
      <w:pPr>
        <w:rPr>
          <w:rFonts w:ascii="Times New Roman" w:hAnsi="Times New Roman" w:cs="Times New Roman"/>
          <w:b/>
          <w:sz w:val="28"/>
          <w:szCs w:val="24"/>
        </w:rPr>
      </w:pPr>
    </w:p>
    <w:p w:rsidR="005F58EE" w:rsidRPr="00CA3BCB" w:rsidRDefault="005F58EE" w:rsidP="005F58EE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Ratio, rate and percentage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5F58EE" w:rsidRPr="005F58EE" w:rsidRDefault="005F58EE" w:rsidP="005F58EE">
      <w:pPr>
        <w:spacing w:line="240" w:lineRule="auto"/>
        <w:rPr>
          <w:rFonts w:ascii="Times New Roman" w:hAnsi="Times New Roman" w:cs="Times New Roman"/>
          <w:sz w:val="24"/>
        </w:rPr>
      </w:pPr>
      <w:r w:rsidRPr="005F58EE">
        <w:rPr>
          <w:rFonts w:ascii="Times New Roman" w:hAnsi="Times New Roman" w:cs="Times New Roman"/>
          <w:sz w:val="24"/>
        </w:rPr>
        <w:t>[SLO: M -06 - A -14] Calculate ratio of two numbers (up to 3 -digit) and simplify ratios.</w:t>
      </w:r>
    </w:p>
    <w:p w:rsidR="005F58EE" w:rsidRPr="008F3E0D" w:rsidRDefault="005F58EE" w:rsidP="005F5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5F58EE" w:rsidRDefault="005F58EE" w:rsidP="005F5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5F58EE" w:rsidRPr="005E693A" w:rsidRDefault="005F58EE" w:rsidP="005F5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923140">
        <w:rPr>
          <w:rFonts w:ascii="Times New Roman" w:hAnsi="Times New Roman" w:cs="Times New Roman"/>
          <w:sz w:val="24"/>
          <w:szCs w:val="24"/>
        </w:rPr>
        <w:t xml:space="preserve">  Ratio between 2km and 800m is: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5F58EE" w:rsidRPr="005E693A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3140">
        <w:rPr>
          <w:rFonts w:ascii="Times New Roman" w:hAnsi="Times New Roman" w:cs="Times New Roman"/>
          <w:position w:val="-4"/>
          <w:sz w:val="24"/>
          <w:szCs w:val="24"/>
        </w:rPr>
        <w:t>1 :</w:t>
      </w:r>
      <w:proofErr w:type="gramEnd"/>
      <w:r w:rsidR="00923140">
        <w:rPr>
          <w:rFonts w:ascii="Times New Roman" w:hAnsi="Times New Roman" w:cs="Times New Roman"/>
          <w:position w:val="-4"/>
          <w:sz w:val="24"/>
          <w:szCs w:val="24"/>
        </w:rPr>
        <w:t xml:space="preserve"> 400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5F58EE" w:rsidRPr="005E693A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23140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="00923140">
        <w:rPr>
          <w:rFonts w:ascii="Times New Roman" w:hAnsi="Times New Roman" w:cs="Times New Roman"/>
          <w:sz w:val="24"/>
          <w:szCs w:val="24"/>
        </w:rPr>
        <w:t xml:space="preserve"> 5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5F58EE" w:rsidRPr="005E693A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3140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="0092314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EE" w:rsidRPr="005E693A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 </w:t>
      </w:r>
      <w:proofErr w:type="gramStart"/>
      <w:r w:rsidR="00923140">
        <w:rPr>
          <w:rFonts w:ascii="Times New Roman" w:hAnsi="Times New Roman" w:cs="Times New Roman"/>
          <w:position w:val="-4"/>
          <w:sz w:val="24"/>
          <w:szCs w:val="24"/>
        </w:rPr>
        <w:t>2 :</w:t>
      </w:r>
      <w:proofErr w:type="gramEnd"/>
      <w:r w:rsidR="00923140">
        <w:rPr>
          <w:rFonts w:ascii="Times New Roman" w:hAnsi="Times New Roman" w:cs="Times New Roman"/>
          <w:position w:val="-4"/>
          <w:sz w:val="24"/>
          <w:szCs w:val="24"/>
        </w:rPr>
        <w:t xml:space="preserve"> 7</w:t>
      </w:r>
      <w:r w:rsidRPr="005E6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8EE" w:rsidRPr="005E693A" w:rsidRDefault="005F58EE" w:rsidP="005F5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923140">
        <w:rPr>
          <w:rFonts w:ascii="Times New Roman" w:hAnsi="Times New Roman" w:cs="Times New Roman"/>
          <w:b/>
          <w:sz w:val="24"/>
          <w:szCs w:val="24"/>
        </w:rPr>
        <w:t>B</w:t>
      </w:r>
    </w:p>
    <w:p w:rsidR="005F58EE" w:rsidRDefault="005F58EE" w:rsidP="005F5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923140">
        <w:rPr>
          <w:rFonts w:ascii="Times New Roman" w:hAnsi="Times New Roman" w:cs="Times New Roman"/>
          <w:sz w:val="24"/>
          <w:szCs w:val="24"/>
        </w:rPr>
        <w:t>One option is given without conversion of units, one option is reverse of true answer and one is closely related.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F58EE" w:rsidRPr="00CA3BCB" w:rsidRDefault="005F58EE" w:rsidP="005F58E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F58EE" w:rsidRPr="00CA3BCB" w:rsidRDefault="005F58EE" w:rsidP="005F58E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8EE" w:rsidRDefault="005F58EE" w:rsidP="005F58EE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5F58EE" w:rsidRDefault="005F58EE" w:rsidP="005F58EE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8EE" w:rsidRDefault="005F58EE" w:rsidP="005F58EE">
      <w:pPr>
        <w:rPr>
          <w:rFonts w:ascii="Times New Roman" w:hAnsi="Times New Roman" w:cs="Times New Roman"/>
          <w:b/>
          <w:sz w:val="28"/>
          <w:szCs w:val="24"/>
        </w:rPr>
      </w:pPr>
    </w:p>
    <w:p w:rsidR="005F58EE" w:rsidRDefault="005F58EE" w:rsidP="000815A6">
      <w:pPr>
        <w:rPr>
          <w:rFonts w:ascii="Times New Roman" w:hAnsi="Times New Roman" w:cs="Times New Roman"/>
          <w:b/>
          <w:sz w:val="28"/>
          <w:szCs w:val="24"/>
        </w:rPr>
      </w:pPr>
    </w:p>
    <w:p w:rsidR="001A7BDA" w:rsidRDefault="001A7BDA" w:rsidP="001A7BD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F58EE" w:rsidRPr="00CA3BCB" w:rsidRDefault="005F58EE" w:rsidP="005F58EE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Ratio, Rate and Proportion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E2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1A7BDA" w:rsidRPr="001A7BDA" w:rsidRDefault="001A7BDA" w:rsidP="005F5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1A7BDA">
        <w:rPr>
          <w:rFonts w:ascii="Times New Roman" w:hAnsi="Times New Roman" w:cs="Times New Roman"/>
          <w:sz w:val="24"/>
        </w:rPr>
        <w:t>[SLO: M -06 - A -16] Solve real -world word problems involving ratio and rate.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EC660D">
        <w:rPr>
          <w:rFonts w:ascii="Times New Roman" w:hAnsi="Times New Roman" w:cs="Times New Roman"/>
          <w:sz w:val="24"/>
          <w:szCs w:val="24"/>
        </w:rPr>
        <w:t>Application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05">
        <w:rPr>
          <w:rFonts w:ascii="Times New Roman" w:hAnsi="Times New Roman" w:cs="Times New Roman"/>
          <w:sz w:val="24"/>
          <w:szCs w:val="24"/>
        </w:rPr>
        <w:t xml:space="preserve">Three angles A, B and C of a triangle ABC are such that </w:t>
      </w:r>
      <w:proofErr w:type="gramStart"/>
      <w:r w:rsidR="00103A05">
        <w:rPr>
          <w:rFonts w:ascii="Times New Roman" w:hAnsi="Times New Roman" w:cs="Times New Roman"/>
          <w:sz w:val="24"/>
          <w:szCs w:val="24"/>
        </w:rPr>
        <w:t>A :</w:t>
      </w:r>
      <w:proofErr w:type="gramEnd"/>
      <w:r w:rsidR="00103A05">
        <w:rPr>
          <w:rFonts w:ascii="Times New Roman" w:hAnsi="Times New Roman" w:cs="Times New Roman"/>
          <w:sz w:val="24"/>
          <w:szCs w:val="24"/>
        </w:rPr>
        <w:t xml:space="preserve"> B = 1 : 3 and B : C = 1 : 2. Find the angles of triangle.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5F576B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8EE" w:rsidRPr="00CA3BCB" w:rsidRDefault="005F58EE" w:rsidP="005F58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F58EE" w:rsidRPr="00B35710" w:rsidRDefault="002667B0" w:rsidP="005F5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7B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78" type="#_x0000_t202" style="position:absolute;margin-left:-8.25pt;margin-top:-.15pt;width:226.5pt;height:207.05pt;z-index:251753472" filled="f" stroked="f">
            <v:textbox>
              <w:txbxContent>
                <w:p w:rsidR="007C5757" w:rsidRPr="001A7BDA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 of angles of triangle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ABC  =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7C5757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B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C </w:t>
                  </w:r>
                </w:p>
                <w:p w:rsidR="007C5757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:           3 </w:t>
                  </w:r>
                </w:p>
                <w:p w:rsidR="007C5757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1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: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2</w:t>
                  </w:r>
                </w:p>
                <w:p w:rsidR="007C5757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6</w:t>
                  </w:r>
                </w:p>
                <w:p w:rsidR="007C5757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Sum of ratios = 1 + 3 + 6 = 10</w:t>
                  </w:r>
                </w:p>
                <w:p w:rsidR="007C5757" w:rsidRPr="001A7BDA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A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040" w:dyaOrig="620">
                      <v:shape id="_x0000_i1037" type="#_x0000_t75" style="width:57.05pt;height:33.3pt" o:ole="">
                        <v:imagedata r:id="rId29" o:title=""/>
                      </v:shape>
                      <o:OLEObject Type="Embed" ProgID="Equation.3" ShapeID="_x0000_i1037" DrawAspect="Content" ObjectID="_1734537347" r:id="rId30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7C5757" w:rsidRPr="001A7BDA" w:rsidRDefault="007C5757" w:rsidP="00E233C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B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040" w:dyaOrig="620">
                      <v:shape id="_x0000_i1038" type="#_x0000_t75" style="width:57.05pt;height:33.3pt" o:ole="">
                        <v:imagedata r:id="rId31" o:title=""/>
                      </v:shape>
                      <o:OLEObject Type="Embed" ProgID="Equation.3" ShapeID="_x0000_i1038" DrawAspect="Content" ObjectID="_1734537348" r:id="rId32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7C5757" w:rsidRPr="001A7BDA" w:rsidRDefault="007C5757" w:rsidP="00E233C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Angle C = </w:t>
                  </w:r>
                  <w:r w:rsidRPr="008A1E1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1040" w:dyaOrig="620">
                      <v:shape id="_x0000_i1039" type="#_x0000_t75" style="width:57.05pt;height:33.3pt" o:ole="">
                        <v:imagedata r:id="rId33" o:title=""/>
                      </v:shape>
                      <o:OLEObject Type="Embed" ProgID="Equation.3" ShapeID="_x0000_i1039" DrawAspect="Content" ObjectID="_1734537349" r:id="rId34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:rsidR="007C5757" w:rsidRPr="001073D3" w:rsidRDefault="007C5757" w:rsidP="005F58EE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</w:r>
    </w:p>
    <w:p w:rsidR="005F58EE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>Finding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8EE">
        <w:rPr>
          <w:rFonts w:ascii="Times New Roman" w:hAnsi="Times New Roman" w:cs="Times New Roman"/>
          <w:sz w:val="24"/>
          <w:szCs w:val="24"/>
        </w:rPr>
        <w:t>ratio among shares</w:t>
      </w:r>
      <w:r w:rsidRPr="005F58EE">
        <w:rPr>
          <w:rFonts w:ascii="Times New Roman" w:hAnsi="Times New Roman" w:cs="Times New Roman"/>
          <w:sz w:val="24"/>
          <w:szCs w:val="24"/>
        </w:rPr>
        <w:tab/>
      </w:r>
      <w:r w:rsidRPr="005F58EE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5F58EE" w:rsidRPr="0066036D" w:rsidRDefault="005F58EE" w:rsidP="005F58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Finding sum of ratios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5F58EE" w:rsidRDefault="002667B0" w:rsidP="005F58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-1.5pt;margin-top:.45pt;width:161.25pt;height:0;z-index:251754496" o:connectortype="straight"/>
        </w:pict>
      </w:r>
      <w:r w:rsidR="005F58EE">
        <w:rPr>
          <w:rFonts w:ascii="Times New Roman" w:hAnsi="Times New Roman" w:cs="Times New Roman"/>
          <w:sz w:val="24"/>
          <w:szCs w:val="24"/>
        </w:rPr>
        <w:tab/>
      </w:r>
      <w:r w:rsidR="005F58E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F58EE">
        <w:rPr>
          <w:rFonts w:ascii="Times New Roman" w:hAnsi="Times New Roman" w:cs="Times New Roman"/>
          <w:sz w:val="24"/>
          <w:szCs w:val="24"/>
        </w:rPr>
        <w:tab/>
        <w:t xml:space="preserve">            Finding share of each  </w:t>
      </w:r>
      <w:r w:rsidR="005F58E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F58EE">
        <w:rPr>
          <w:rFonts w:ascii="Times New Roman" w:hAnsi="Times New Roman" w:cs="Times New Roman"/>
          <w:sz w:val="24"/>
          <w:szCs w:val="24"/>
        </w:rPr>
        <w:tab/>
        <w:t xml:space="preserve">    03</w:t>
      </w:r>
    </w:p>
    <w:p w:rsidR="005F58EE" w:rsidRDefault="005F58EE" w:rsidP="005F58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58EE" w:rsidRDefault="005F58EE" w:rsidP="005F58EE">
      <w:pPr>
        <w:spacing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5F58EE" w:rsidRPr="005F58EE" w:rsidRDefault="005F58EE" w:rsidP="005F58EE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233C1" w:rsidRDefault="00E233C1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3C1" w:rsidRDefault="00E233C1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3C1" w:rsidRDefault="00E233C1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8EE" w:rsidRPr="007A00AE" w:rsidRDefault="005F58EE" w:rsidP="005F58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F58EE" w:rsidRPr="00CA3BCB" w:rsidRDefault="005F58EE" w:rsidP="005F58E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F58EE" w:rsidRPr="00CA3BCB" w:rsidRDefault="005F58EE" w:rsidP="005F58E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F58EE" w:rsidRPr="00CA3BCB" w:rsidRDefault="005F58EE" w:rsidP="005F5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8EE" w:rsidRDefault="005F58EE" w:rsidP="005F58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Name and Signature of Reviewer</w:t>
      </w:r>
    </w:p>
    <w:p w:rsidR="008A74E7" w:rsidRPr="00CA3BCB" w:rsidRDefault="008A74E7" w:rsidP="008A74E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8A74E7" w:rsidRPr="00CA3BCB" w:rsidRDefault="008A74E7" w:rsidP="008A74E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A74E7" w:rsidRPr="00CA3BCB" w:rsidRDefault="008A74E7" w:rsidP="008A74E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5F576B">
        <w:rPr>
          <w:rFonts w:ascii="Times New Roman" w:hAnsi="Times New Roman" w:cs="Times New Roman"/>
          <w:sz w:val="24"/>
        </w:rPr>
        <w:t>A-Numbers and Operations</w:t>
      </w:r>
    </w:p>
    <w:p w:rsidR="008A74E7" w:rsidRPr="00CA3BCB" w:rsidRDefault="008A74E7" w:rsidP="008A74E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8A74E7" w:rsidRPr="00CA3BCB" w:rsidRDefault="008A74E7" w:rsidP="008A74E7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Ratio, rate and percentage</w:t>
      </w:r>
    </w:p>
    <w:p w:rsidR="008A74E7" w:rsidRPr="00CA3BCB" w:rsidRDefault="008A74E7" w:rsidP="008A74E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8A74E7" w:rsidRPr="008A74E7" w:rsidRDefault="008A74E7" w:rsidP="008A74E7">
      <w:pPr>
        <w:spacing w:line="240" w:lineRule="auto"/>
        <w:rPr>
          <w:rFonts w:ascii="Times New Roman" w:hAnsi="Times New Roman" w:cs="Times New Roman"/>
          <w:sz w:val="24"/>
        </w:rPr>
      </w:pPr>
      <w:r w:rsidRPr="008A74E7">
        <w:rPr>
          <w:rFonts w:ascii="Times New Roman" w:hAnsi="Times New Roman" w:cs="Times New Roman"/>
          <w:sz w:val="24"/>
        </w:rPr>
        <w:t>[SLO: M -06 - A -17] Recognize and calculate squares of up to 2 -digit numbers.</w:t>
      </w:r>
    </w:p>
    <w:p w:rsidR="008A74E7" w:rsidRPr="008F3E0D" w:rsidRDefault="008A74E7" w:rsidP="008A7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E0D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8F3E0D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8F3E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74E7" w:rsidRPr="00CA3BCB" w:rsidRDefault="008A74E7" w:rsidP="008A7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8A74E7" w:rsidRDefault="008A74E7" w:rsidP="008A7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8A74E7" w:rsidRPr="005E693A" w:rsidRDefault="008A74E7" w:rsidP="008A74E7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  Square of 91 consists of:</w:t>
      </w:r>
    </w:p>
    <w:p w:rsidR="008A74E7" w:rsidRPr="00CA3BCB" w:rsidRDefault="008A74E7" w:rsidP="008A74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8A74E7" w:rsidRPr="005E693A" w:rsidRDefault="008A74E7" w:rsidP="008A74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0A03F0">
        <w:rPr>
          <w:rFonts w:ascii="Times New Roman" w:hAnsi="Times New Roman" w:cs="Times New Roman"/>
          <w:sz w:val="24"/>
          <w:szCs w:val="24"/>
        </w:rPr>
        <w:t xml:space="preserve">2 digits  </w:t>
      </w:r>
      <w:r w:rsidR="000A03F0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8A74E7" w:rsidRPr="005E693A" w:rsidRDefault="008A74E7" w:rsidP="008A74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B)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 xml:space="preserve">   </w:t>
      </w:r>
      <w:r w:rsidR="000A03F0">
        <w:rPr>
          <w:rFonts w:ascii="Times New Roman" w:hAnsi="Times New Roman" w:cs="Times New Roman"/>
          <w:sz w:val="24"/>
          <w:szCs w:val="24"/>
        </w:rPr>
        <w:t xml:space="preserve">3 digits  </w:t>
      </w:r>
      <w:r w:rsidR="000A03F0" w:rsidRPr="005E693A">
        <w:rPr>
          <w:rFonts w:ascii="Times New Roman" w:hAnsi="Times New Roman" w:cs="Times New Roman"/>
          <w:sz w:val="24"/>
          <w:szCs w:val="24"/>
        </w:rPr>
        <w:t xml:space="preserve"> </w:t>
      </w:r>
      <w:r w:rsidRPr="005E693A">
        <w:rPr>
          <w:rFonts w:ascii="Times New Roman" w:hAnsi="Times New Roman" w:cs="Times New Roman"/>
          <w:sz w:val="24"/>
          <w:szCs w:val="24"/>
        </w:rPr>
        <w:tab/>
      </w:r>
      <w:r w:rsidRPr="005E693A">
        <w:rPr>
          <w:rFonts w:ascii="Times New Roman" w:hAnsi="Times New Roman" w:cs="Times New Roman"/>
          <w:sz w:val="24"/>
          <w:szCs w:val="24"/>
        </w:rPr>
        <w:tab/>
      </w:r>
    </w:p>
    <w:p w:rsidR="008A74E7" w:rsidRPr="005E693A" w:rsidRDefault="008A74E7" w:rsidP="008A74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C)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3F0">
        <w:rPr>
          <w:rFonts w:ascii="Times New Roman" w:hAnsi="Times New Roman" w:cs="Times New Roman"/>
          <w:sz w:val="24"/>
          <w:szCs w:val="24"/>
        </w:rPr>
        <w:t>4 digits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E7" w:rsidRPr="005E693A" w:rsidRDefault="008A74E7" w:rsidP="008A74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D)            </w:t>
      </w:r>
      <w:r w:rsidR="000A03F0">
        <w:rPr>
          <w:rFonts w:ascii="Times New Roman" w:hAnsi="Times New Roman" w:cs="Times New Roman"/>
          <w:sz w:val="24"/>
          <w:szCs w:val="24"/>
        </w:rPr>
        <w:t xml:space="preserve">5 digits  </w:t>
      </w:r>
      <w:r w:rsidR="000A03F0" w:rsidRPr="005E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E7" w:rsidRPr="005E693A" w:rsidRDefault="008A74E7" w:rsidP="008A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A74E7" w:rsidRPr="00CA3BCB" w:rsidRDefault="008A74E7" w:rsidP="008A74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0A03F0">
        <w:rPr>
          <w:rFonts w:ascii="Times New Roman" w:hAnsi="Times New Roman" w:cs="Times New Roman"/>
          <w:b/>
          <w:sz w:val="24"/>
          <w:szCs w:val="24"/>
        </w:rPr>
        <w:t>C</w:t>
      </w:r>
    </w:p>
    <w:p w:rsidR="008A74E7" w:rsidRDefault="008A74E7" w:rsidP="008A7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0A03F0" w:rsidRPr="000A03F0">
        <w:rPr>
          <w:rFonts w:ascii="Times New Roman" w:hAnsi="Times New Roman" w:cs="Times New Roman"/>
          <w:sz w:val="24"/>
          <w:szCs w:val="24"/>
        </w:rPr>
        <w:t>Correct</w:t>
      </w:r>
      <w:r w:rsidR="000A0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F0">
        <w:rPr>
          <w:rFonts w:ascii="Times New Roman" w:hAnsi="Times New Roman" w:cs="Times New Roman"/>
          <w:sz w:val="24"/>
          <w:szCs w:val="24"/>
        </w:rPr>
        <w:t xml:space="preserve">option </w:t>
      </w:r>
      <w:r>
        <w:rPr>
          <w:rFonts w:ascii="Times New Roman" w:hAnsi="Times New Roman" w:cs="Times New Roman"/>
          <w:sz w:val="24"/>
          <w:szCs w:val="24"/>
        </w:rPr>
        <w:t>is closely related</w:t>
      </w:r>
      <w:r w:rsidR="000A03F0">
        <w:rPr>
          <w:rFonts w:ascii="Times New Roman" w:hAnsi="Times New Roman" w:cs="Times New Roman"/>
          <w:sz w:val="24"/>
          <w:szCs w:val="24"/>
        </w:rPr>
        <w:t xml:space="preserve"> with distracters. </w:t>
      </w:r>
    </w:p>
    <w:p w:rsidR="008A74E7" w:rsidRPr="00CA3BCB" w:rsidRDefault="008A74E7" w:rsidP="008A74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A74E7" w:rsidRPr="00CA3BCB" w:rsidRDefault="008A74E7" w:rsidP="008A74E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8A74E7" w:rsidRPr="00CA3BCB" w:rsidRDefault="008A74E7" w:rsidP="008A74E7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74E7" w:rsidRPr="00CA3BCB" w:rsidRDefault="008A74E7" w:rsidP="008A74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4E7" w:rsidRPr="00CA3BCB" w:rsidRDefault="008A74E7" w:rsidP="008A74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4E7" w:rsidRDefault="008A74E7" w:rsidP="008A74E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8A74E7" w:rsidRDefault="008A74E7" w:rsidP="008A74E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4E7" w:rsidRDefault="008A74E7" w:rsidP="008A74E7">
      <w:pPr>
        <w:rPr>
          <w:rFonts w:ascii="Times New Roman" w:hAnsi="Times New Roman" w:cs="Times New Roman"/>
          <w:b/>
          <w:sz w:val="28"/>
          <w:szCs w:val="24"/>
        </w:rPr>
      </w:pPr>
    </w:p>
    <w:p w:rsidR="002A7849" w:rsidRPr="001A3927" w:rsidRDefault="002A7849" w:rsidP="002A7849">
      <w:pPr>
        <w:rPr>
          <w:rFonts w:ascii="Times New Roman" w:hAnsi="Times New Roman" w:cs="Times New Roman"/>
          <w:b/>
          <w:sz w:val="28"/>
          <w:szCs w:val="24"/>
        </w:rPr>
      </w:pPr>
    </w:p>
    <w:sectPr w:rsidR="002A7849" w:rsidRPr="001A3927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23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0E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2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2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DE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209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B04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9688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A5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21B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5B3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F8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B7F6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3A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288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F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1326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35D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75B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90EE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A577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A7D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11F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809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0679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5DF3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63B0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13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1634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10A7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F1F6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7445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D042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417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77D3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62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80B0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2255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27"/>
  </w:num>
  <w:num w:numId="5">
    <w:abstractNumId w:val="5"/>
  </w:num>
  <w:num w:numId="6">
    <w:abstractNumId w:val="41"/>
  </w:num>
  <w:num w:numId="7">
    <w:abstractNumId w:val="25"/>
  </w:num>
  <w:num w:numId="8">
    <w:abstractNumId w:val="11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4"/>
  </w:num>
  <w:num w:numId="14">
    <w:abstractNumId w:val="12"/>
  </w:num>
  <w:num w:numId="15">
    <w:abstractNumId w:val="28"/>
  </w:num>
  <w:num w:numId="16">
    <w:abstractNumId w:val="31"/>
  </w:num>
  <w:num w:numId="17">
    <w:abstractNumId w:val="33"/>
  </w:num>
  <w:num w:numId="18">
    <w:abstractNumId w:val="39"/>
  </w:num>
  <w:num w:numId="19">
    <w:abstractNumId w:val="0"/>
  </w:num>
  <w:num w:numId="20">
    <w:abstractNumId w:val="3"/>
  </w:num>
  <w:num w:numId="21">
    <w:abstractNumId w:val="22"/>
  </w:num>
  <w:num w:numId="22">
    <w:abstractNumId w:val="7"/>
  </w:num>
  <w:num w:numId="23">
    <w:abstractNumId w:val="16"/>
  </w:num>
  <w:num w:numId="24">
    <w:abstractNumId w:val="32"/>
  </w:num>
  <w:num w:numId="25">
    <w:abstractNumId w:val="19"/>
  </w:num>
  <w:num w:numId="26">
    <w:abstractNumId w:val="35"/>
  </w:num>
  <w:num w:numId="27">
    <w:abstractNumId w:val="21"/>
  </w:num>
  <w:num w:numId="28">
    <w:abstractNumId w:val="8"/>
  </w:num>
  <w:num w:numId="29">
    <w:abstractNumId w:val="13"/>
  </w:num>
  <w:num w:numId="30">
    <w:abstractNumId w:val="26"/>
  </w:num>
  <w:num w:numId="31">
    <w:abstractNumId w:val="34"/>
  </w:num>
  <w:num w:numId="32">
    <w:abstractNumId w:val="29"/>
  </w:num>
  <w:num w:numId="33">
    <w:abstractNumId w:val="14"/>
  </w:num>
  <w:num w:numId="34">
    <w:abstractNumId w:val="18"/>
  </w:num>
  <w:num w:numId="35">
    <w:abstractNumId w:val="6"/>
  </w:num>
  <w:num w:numId="36">
    <w:abstractNumId w:val="17"/>
  </w:num>
  <w:num w:numId="37">
    <w:abstractNumId w:val="37"/>
  </w:num>
  <w:num w:numId="38">
    <w:abstractNumId w:val="23"/>
  </w:num>
  <w:num w:numId="39">
    <w:abstractNumId w:val="40"/>
  </w:num>
  <w:num w:numId="40">
    <w:abstractNumId w:val="2"/>
  </w:num>
  <w:num w:numId="41">
    <w:abstractNumId w:val="3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6EC3"/>
    <w:rsid w:val="00003925"/>
    <w:rsid w:val="00023D60"/>
    <w:rsid w:val="00057F50"/>
    <w:rsid w:val="000744BD"/>
    <w:rsid w:val="0007629B"/>
    <w:rsid w:val="000809EA"/>
    <w:rsid w:val="000815A6"/>
    <w:rsid w:val="000A03F0"/>
    <w:rsid w:val="000A5583"/>
    <w:rsid w:val="000B675F"/>
    <w:rsid w:val="000C2C39"/>
    <w:rsid w:val="000E4611"/>
    <w:rsid w:val="000E75D7"/>
    <w:rsid w:val="000F5B97"/>
    <w:rsid w:val="00103A05"/>
    <w:rsid w:val="001073D3"/>
    <w:rsid w:val="00134416"/>
    <w:rsid w:val="001A3927"/>
    <w:rsid w:val="001A7BDA"/>
    <w:rsid w:val="001F2D79"/>
    <w:rsid w:val="001F4900"/>
    <w:rsid w:val="001F5D18"/>
    <w:rsid w:val="00214EF0"/>
    <w:rsid w:val="002374E0"/>
    <w:rsid w:val="00237CCB"/>
    <w:rsid w:val="002626DD"/>
    <w:rsid w:val="002667B0"/>
    <w:rsid w:val="00280F4C"/>
    <w:rsid w:val="002831C8"/>
    <w:rsid w:val="00292F69"/>
    <w:rsid w:val="00295869"/>
    <w:rsid w:val="002A7849"/>
    <w:rsid w:val="002C7194"/>
    <w:rsid w:val="00301087"/>
    <w:rsid w:val="003016D6"/>
    <w:rsid w:val="003136F3"/>
    <w:rsid w:val="00313820"/>
    <w:rsid w:val="0034033C"/>
    <w:rsid w:val="00340AB0"/>
    <w:rsid w:val="003656C5"/>
    <w:rsid w:val="00370182"/>
    <w:rsid w:val="003961D5"/>
    <w:rsid w:val="003B53E0"/>
    <w:rsid w:val="003C1A79"/>
    <w:rsid w:val="003C6EC3"/>
    <w:rsid w:val="003D2E0A"/>
    <w:rsid w:val="003E0025"/>
    <w:rsid w:val="003E20CD"/>
    <w:rsid w:val="003F370C"/>
    <w:rsid w:val="004507C6"/>
    <w:rsid w:val="00452895"/>
    <w:rsid w:val="004713CD"/>
    <w:rsid w:val="004729FC"/>
    <w:rsid w:val="004939A5"/>
    <w:rsid w:val="004C2CF0"/>
    <w:rsid w:val="004D0E2B"/>
    <w:rsid w:val="004E1C73"/>
    <w:rsid w:val="004E578B"/>
    <w:rsid w:val="00505B62"/>
    <w:rsid w:val="00506EC3"/>
    <w:rsid w:val="00520A9C"/>
    <w:rsid w:val="00571C68"/>
    <w:rsid w:val="0057212E"/>
    <w:rsid w:val="00580F8D"/>
    <w:rsid w:val="005B771E"/>
    <w:rsid w:val="005D2F07"/>
    <w:rsid w:val="005E693A"/>
    <w:rsid w:val="005F576B"/>
    <w:rsid w:val="005F58EE"/>
    <w:rsid w:val="00643795"/>
    <w:rsid w:val="0066036D"/>
    <w:rsid w:val="0067111F"/>
    <w:rsid w:val="0068167D"/>
    <w:rsid w:val="006B6CA3"/>
    <w:rsid w:val="006D7EBD"/>
    <w:rsid w:val="006E5B02"/>
    <w:rsid w:val="0070772B"/>
    <w:rsid w:val="00724388"/>
    <w:rsid w:val="00741C16"/>
    <w:rsid w:val="00751F67"/>
    <w:rsid w:val="007860E9"/>
    <w:rsid w:val="00796133"/>
    <w:rsid w:val="007A00AE"/>
    <w:rsid w:val="007C5757"/>
    <w:rsid w:val="007C6CEF"/>
    <w:rsid w:val="00862F62"/>
    <w:rsid w:val="00881CCA"/>
    <w:rsid w:val="008846F7"/>
    <w:rsid w:val="00886076"/>
    <w:rsid w:val="008949C0"/>
    <w:rsid w:val="0089767E"/>
    <w:rsid w:val="008A1E19"/>
    <w:rsid w:val="008A74E7"/>
    <w:rsid w:val="008D40B3"/>
    <w:rsid w:val="008F3E0D"/>
    <w:rsid w:val="008F62E9"/>
    <w:rsid w:val="008F64E9"/>
    <w:rsid w:val="00923140"/>
    <w:rsid w:val="00940006"/>
    <w:rsid w:val="00941291"/>
    <w:rsid w:val="00996DD2"/>
    <w:rsid w:val="009B4936"/>
    <w:rsid w:val="009F6A0A"/>
    <w:rsid w:val="00A4642F"/>
    <w:rsid w:val="00A65573"/>
    <w:rsid w:val="00A71C59"/>
    <w:rsid w:val="00A83196"/>
    <w:rsid w:val="00B14CCF"/>
    <w:rsid w:val="00B31273"/>
    <w:rsid w:val="00B35710"/>
    <w:rsid w:val="00B44266"/>
    <w:rsid w:val="00B640A7"/>
    <w:rsid w:val="00B65B55"/>
    <w:rsid w:val="00B81ACE"/>
    <w:rsid w:val="00BC1ED2"/>
    <w:rsid w:val="00C51C8F"/>
    <w:rsid w:val="00CA3BCB"/>
    <w:rsid w:val="00CD4C51"/>
    <w:rsid w:val="00CD5265"/>
    <w:rsid w:val="00D43D65"/>
    <w:rsid w:val="00D80BFA"/>
    <w:rsid w:val="00D93D9A"/>
    <w:rsid w:val="00DD0373"/>
    <w:rsid w:val="00DD518F"/>
    <w:rsid w:val="00DD7A9D"/>
    <w:rsid w:val="00DF5001"/>
    <w:rsid w:val="00E12534"/>
    <w:rsid w:val="00E233C1"/>
    <w:rsid w:val="00E97D2E"/>
    <w:rsid w:val="00EA3AF3"/>
    <w:rsid w:val="00EB4C1E"/>
    <w:rsid w:val="00EC660D"/>
    <w:rsid w:val="00F07C6F"/>
    <w:rsid w:val="00F17C6D"/>
    <w:rsid w:val="00F242C2"/>
    <w:rsid w:val="00F26DCD"/>
    <w:rsid w:val="00F40BB8"/>
    <w:rsid w:val="00F41C9E"/>
    <w:rsid w:val="00F53917"/>
    <w:rsid w:val="00F65CCC"/>
    <w:rsid w:val="00F95292"/>
    <w:rsid w:val="00FB29B4"/>
    <w:rsid w:val="00F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17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36</cp:revision>
  <dcterms:created xsi:type="dcterms:W3CDTF">2023-01-02T17:07:00Z</dcterms:created>
  <dcterms:modified xsi:type="dcterms:W3CDTF">2023-01-07T03:08:00Z</dcterms:modified>
</cp:coreProperties>
</file>